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118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от </w:t>
      </w:r>
      <w:r w:rsidR="00A84BFF">
        <w:rPr>
          <w:rFonts w:ascii="Times New Roman" w:hAnsi="Times New Roman" w:cs="Times New Roman"/>
          <w:sz w:val="28"/>
          <w:szCs w:val="28"/>
        </w:rPr>
        <w:t>_______________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</w:t>
      </w:r>
      <w:r w:rsidR="00B7779D">
        <w:rPr>
          <w:rFonts w:ascii="Times New Roman" w:hAnsi="Times New Roman" w:cs="Times New Roman"/>
          <w:sz w:val="28"/>
          <w:szCs w:val="28"/>
        </w:rPr>
        <w:t xml:space="preserve">  №</w:t>
      </w:r>
      <w:r w:rsidR="00A84BF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0118DE">
        <w:rPr>
          <w:rFonts w:ascii="Times New Roman" w:hAnsi="Times New Roman" w:cs="Times New Roman"/>
          <w:sz w:val="28"/>
          <w:szCs w:val="28"/>
        </w:rPr>
        <w:t>Бейсуг</w:t>
      </w:r>
      <w:proofErr w:type="spellEnd"/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proofErr w:type="spellStart"/>
      <w:r w:rsidRPr="000118DE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Pr="000118D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0118DE">
        <w:rPr>
          <w:rFonts w:ascii="Times New Roman" w:hAnsi="Times New Roman" w:cs="Times New Roman"/>
          <w:b/>
          <w:sz w:val="28"/>
          <w:szCs w:val="28"/>
        </w:rPr>
        <w:t>Брюховецкого</w:t>
      </w:r>
      <w:proofErr w:type="spellEnd"/>
      <w:r w:rsidRPr="000118DE">
        <w:rPr>
          <w:rFonts w:ascii="Times New Roman" w:hAnsi="Times New Roman" w:cs="Times New Roman"/>
          <w:b/>
          <w:sz w:val="28"/>
          <w:szCs w:val="28"/>
        </w:rPr>
        <w:t xml:space="preserve"> района на 201</w:t>
      </w:r>
      <w:r w:rsidR="006C40DD">
        <w:rPr>
          <w:rFonts w:ascii="Times New Roman" w:hAnsi="Times New Roman" w:cs="Times New Roman"/>
          <w:b/>
          <w:sz w:val="28"/>
          <w:szCs w:val="28"/>
        </w:rPr>
        <w:t>6</w:t>
      </w:r>
      <w:r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</w:t>
      </w:r>
      <w:proofErr w:type="gramStart"/>
      <w:r w:rsidRPr="000118DE"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 w:rsidRPr="000118DE">
        <w:rPr>
          <w:rFonts w:ascii="Times New Roman" w:hAnsi="Times New Roman" w:cs="Times New Roman"/>
          <w:sz w:val="28"/>
          <w:szCs w:val="28"/>
        </w:rPr>
        <w:t xml:space="preserve"> 4 апреля 2008 года         № 1448-КЗ "О развитии малого и среднего предпринимательства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 от 24 июля 2007 года  № 209 – ФЗ «О развитии малого и среднего предпринимательства в Российской Федерации», </w:t>
      </w:r>
      <w:r w:rsidRPr="000118D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3E2401" w:rsidRPr="003E2401" w:rsidRDefault="003E2401" w:rsidP="003E2401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 xml:space="preserve">Утвердить ведомственную целевую программу «Поддержка и развитие малого и среднего предпринимательства в </w:t>
      </w:r>
      <w:proofErr w:type="spellStart"/>
      <w:r w:rsidRPr="003E2401">
        <w:rPr>
          <w:rFonts w:ascii="Times New Roman" w:eastAsia="Times New Roman" w:hAnsi="Times New Roman" w:cs="Times New Roman"/>
          <w:sz w:val="28"/>
          <w:szCs w:val="28"/>
        </w:rPr>
        <w:t>Большебейсугском</w:t>
      </w:r>
      <w:proofErr w:type="spellEnd"/>
      <w:r w:rsidRPr="003E240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3E2401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Pr="003E2401">
        <w:rPr>
          <w:rFonts w:ascii="Times New Roman" w:eastAsia="Times New Roman" w:hAnsi="Times New Roman" w:cs="Times New Roman"/>
          <w:sz w:val="28"/>
          <w:szCs w:val="28"/>
        </w:rPr>
        <w:t xml:space="preserve"> района на 201</w:t>
      </w:r>
      <w:r w:rsidR="006C40DD">
        <w:rPr>
          <w:rFonts w:ascii="Times New Roman" w:hAnsi="Times New Roman" w:cs="Times New Roman"/>
          <w:sz w:val="28"/>
          <w:szCs w:val="28"/>
        </w:rPr>
        <w:t>6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3E24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3E2401" w:rsidRPr="003E2401" w:rsidRDefault="003E2401" w:rsidP="003E240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56B6A" w:rsidRPr="000118DE" w:rsidRDefault="003E2401" w:rsidP="00AC6C1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  <w:t>3. Постановление вступает в силу со дня его обнародования</w:t>
      </w:r>
      <w:r w:rsidR="00AC6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8DE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Pr="000118DE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118DE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0118D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поселение </w:t>
      </w:r>
      <w:proofErr w:type="spellStart"/>
      <w:r w:rsidRPr="000118DE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118DE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B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84BF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7779D" w:rsidRDefault="00B7779D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C1A" w:rsidRDefault="00AC6C1A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D5840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C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от ________________№_____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6B35C4">
        <w:rPr>
          <w:rFonts w:ascii="Times New Roman" w:hAnsi="Times New Roman" w:cs="Times New Roman"/>
          <w:sz w:val="28"/>
          <w:szCs w:val="28"/>
        </w:rPr>
        <w:t>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0C124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6B35C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F6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.В.Погородний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5C4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proofErr w:type="gram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5C4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proofErr w:type="gram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В.П.Рылькова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Разослать: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6D5840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5840" w:rsidSect="006D5840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E0" w:rsidRDefault="00072BE0" w:rsidP="00706421">
      <w:pPr>
        <w:spacing w:after="0" w:line="240" w:lineRule="auto"/>
      </w:pPr>
      <w:r>
        <w:separator/>
      </w:r>
    </w:p>
  </w:endnote>
  <w:endnote w:type="continuationSeparator" w:id="0">
    <w:p w:rsidR="00072BE0" w:rsidRDefault="00072BE0" w:rsidP="007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E0" w:rsidRDefault="00072BE0" w:rsidP="00706421">
      <w:pPr>
        <w:spacing w:after="0" w:line="240" w:lineRule="auto"/>
      </w:pPr>
      <w:r>
        <w:separator/>
      </w:r>
    </w:p>
  </w:footnote>
  <w:footnote w:type="continuationSeparator" w:id="0">
    <w:p w:rsidR="00072BE0" w:rsidRDefault="00072BE0" w:rsidP="0070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40" w:rsidRDefault="006D584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8DE"/>
    <w:rsid w:val="000118DE"/>
    <w:rsid w:val="00072BE0"/>
    <w:rsid w:val="000C08D1"/>
    <w:rsid w:val="000C124D"/>
    <w:rsid w:val="001310F8"/>
    <w:rsid w:val="00141A7E"/>
    <w:rsid w:val="001534CA"/>
    <w:rsid w:val="0018680C"/>
    <w:rsid w:val="001B0854"/>
    <w:rsid w:val="00225A59"/>
    <w:rsid w:val="00283F15"/>
    <w:rsid w:val="00293C11"/>
    <w:rsid w:val="002C11BF"/>
    <w:rsid w:val="002D1981"/>
    <w:rsid w:val="00311A6C"/>
    <w:rsid w:val="00336AE9"/>
    <w:rsid w:val="0038440B"/>
    <w:rsid w:val="003D5757"/>
    <w:rsid w:val="003E2401"/>
    <w:rsid w:val="00447A9F"/>
    <w:rsid w:val="004575B2"/>
    <w:rsid w:val="00483ED9"/>
    <w:rsid w:val="004A2525"/>
    <w:rsid w:val="004A4BA7"/>
    <w:rsid w:val="00513C67"/>
    <w:rsid w:val="005270A8"/>
    <w:rsid w:val="005634ED"/>
    <w:rsid w:val="00652FC1"/>
    <w:rsid w:val="006726C4"/>
    <w:rsid w:val="006A4255"/>
    <w:rsid w:val="006B35C4"/>
    <w:rsid w:val="006C40DD"/>
    <w:rsid w:val="006D5840"/>
    <w:rsid w:val="00706421"/>
    <w:rsid w:val="00790F94"/>
    <w:rsid w:val="00856B6A"/>
    <w:rsid w:val="008708A3"/>
    <w:rsid w:val="00884B22"/>
    <w:rsid w:val="0090252C"/>
    <w:rsid w:val="009965A8"/>
    <w:rsid w:val="009B7BB0"/>
    <w:rsid w:val="00A1528B"/>
    <w:rsid w:val="00A42783"/>
    <w:rsid w:val="00A844C9"/>
    <w:rsid w:val="00A84BFF"/>
    <w:rsid w:val="00AA67A0"/>
    <w:rsid w:val="00AB6801"/>
    <w:rsid w:val="00AC6C1A"/>
    <w:rsid w:val="00AF28C6"/>
    <w:rsid w:val="00AF6B6B"/>
    <w:rsid w:val="00AF71FC"/>
    <w:rsid w:val="00B03C09"/>
    <w:rsid w:val="00B5204E"/>
    <w:rsid w:val="00B56B09"/>
    <w:rsid w:val="00B7779D"/>
    <w:rsid w:val="00BF3504"/>
    <w:rsid w:val="00BF5AA7"/>
    <w:rsid w:val="00BF6A35"/>
    <w:rsid w:val="00C42AD7"/>
    <w:rsid w:val="00C64A41"/>
    <w:rsid w:val="00C95F08"/>
    <w:rsid w:val="00CA68BB"/>
    <w:rsid w:val="00CC60AB"/>
    <w:rsid w:val="00CF6667"/>
    <w:rsid w:val="00D76E91"/>
    <w:rsid w:val="00D91C4B"/>
    <w:rsid w:val="00E00801"/>
    <w:rsid w:val="00E041B9"/>
    <w:rsid w:val="00EB4C94"/>
    <w:rsid w:val="00EE780B"/>
    <w:rsid w:val="00F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D977-3C96-434E-B9C1-4AB0188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C9"/>
  </w:style>
  <w:style w:type="paragraph" w:styleId="1">
    <w:name w:val="heading 1"/>
    <w:basedOn w:val="a"/>
    <w:next w:val="a"/>
    <w:link w:val="10"/>
    <w:qFormat/>
    <w:rsid w:val="007064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0642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2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0642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706421"/>
    <w:rPr>
      <w:color w:val="0000FF"/>
      <w:u w:val="single"/>
    </w:rPr>
  </w:style>
  <w:style w:type="paragraph" w:customStyle="1" w:styleId="ConsNormal">
    <w:name w:val="ConsNormal"/>
    <w:rsid w:val="00706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642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706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706421"/>
  </w:style>
  <w:style w:type="paragraph" w:styleId="a8">
    <w:name w:val="footer"/>
    <w:basedOn w:val="a"/>
    <w:link w:val="a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642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7064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706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6421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06421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rsid w:val="00706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7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Цветовое выделение"/>
    <w:rsid w:val="00706421"/>
    <w:rPr>
      <w:b/>
      <w:bCs/>
      <w:color w:val="000080"/>
    </w:rPr>
  </w:style>
  <w:style w:type="paragraph" w:customStyle="1" w:styleId="ConsPlusTitle">
    <w:name w:val="ConsPlu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1">
    <w:name w:val="footnote text"/>
    <w:basedOn w:val="a"/>
    <w:link w:val="af2"/>
    <w:rsid w:val="007064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06421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rsid w:val="00706421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7064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706421"/>
    <w:rPr>
      <w:vertAlign w:val="superscript"/>
    </w:rPr>
  </w:style>
  <w:style w:type="paragraph" w:styleId="af7">
    <w:name w:val="Title"/>
    <w:basedOn w:val="a"/>
    <w:link w:val="af8"/>
    <w:qFormat/>
    <w:rsid w:val="007064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706421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annotation reference"/>
    <w:rsid w:val="00706421"/>
    <w:rPr>
      <w:sz w:val="16"/>
      <w:szCs w:val="16"/>
    </w:rPr>
  </w:style>
  <w:style w:type="paragraph" w:styleId="afa">
    <w:name w:val="annotation text"/>
    <w:basedOn w:val="a"/>
    <w:link w:val="afb"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0642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06421"/>
    <w:rPr>
      <w:b/>
      <w:bCs/>
    </w:rPr>
  </w:style>
  <w:style w:type="character" w:customStyle="1" w:styleId="afd">
    <w:name w:val="Тема примечания Знак"/>
    <w:basedOn w:val="afb"/>
    <w:link w:val="afc"/>
    <w:rsid w:val="0070642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Светлана Ещенко</cp:lastModifiedBy>
  <cp:revision>39</cp:revision>
  <cp:lastPrinted>2014-11-06T09:20:00Z</cp:lastPrinted>
  <dcterms:created xsi:type="dcterms:W3CDTF">2013-04-10T05:20:00Z</dcterms:created>
  <dcterms:modified xsi:type="dcterms:W3CDTF">2015-09-14T06:57:00Z</dcterms:modified>
</cp:coreProperties>
</file>